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3542" w14:textId="77777777" w:rsidR="005E3FF3" w:rsidRPr="003744EB" w:rsidRDefault="005E3FF3" w:rsidP="005E3FF3">
      <w:pPr>
        <w:jc w:val="right"/>
        <w:rPr>
          <w:b/>
          <w:i/>
          <w:sz w:val="24"/>
          <w:szCs w:val="24"/>
        </w:rPr>
      </w:pPr>
      <w:r w:rsidRPr="003744EB">
        <w:rPr>
          <w:b/>
          <w:i/>
          <w:sz w:val="24"/>
          <w:szCs w:val="24"/>
        </w:rPr>
        <w:t>Приложение №2</w:t>
      </w:r>
    </w:p>
    <w:p w14:paraId="5D600C14" w14:textId="77777777" w:rsidR="005E3FF3" w:rsidRPr="003744EB" w:rsidRDefault="005E3FF3" w:rsidP="005E3FF3">
      <w:pPr>
        <w:jc w:val="both"/>
        <w:rPr>
          <w:i/>
          <w:sz w:val="24"/>
          <w:szCs w:val="24"/>
        </w:rPr>
      </w:pPr>
      <w:r w:rsidRPr="003744EB">
        <w:rPr>
          <w:i/>
          <w:sz w:val="24"/>
          <w:szCs w:val="24"/>
        </w:rPr>
        <w:t>На фирменном бланке организации</w:t>
      </w:r>
    </w:p>
    <w:p w14:paraId="48BC32B5" w14:textId="77777777" w:rsidR="005E3FF3" w:rsidRPr="003744EB" w:rsidRDefault="005E3FF3" w:rsidP="005E3FF3">
      <w:pPr>
        <w:jc w:val="both"/>
        <w:rPr>
          <w:sz w:val="24"/>
          <w:szCs w:val="24"/>
        </w:rPr>
      </w:pPr>
    </w:p>
    <w:p w14:paraId="76F2229E" w14:textId="77777777" w:rsidR="005E3FF3" w:rsidRPr="003744EB" w:rsidRDefault="005E3FF3" w:rsidP="005E3FF3">
      <w:pPr>
        <w:jc w:val="both"/>
        <w:rPr>
          <w:sz w:val="24"/>
          <w:szCs w:val="24"/>
        </w:rPr>
      </w:pPr>
    </w:p>
    <w:p w14:paraId="4226F192" w14:textId="77777777" w:rsidR="005E3FF3" w:rsidRPr="003744EB" w:rsidRDefault="005E3FF3" w:rsidP="005E3FF3">
      <w:pPr>
        <w:pStyle w:val="5"/>
        <w:keepNext/>
        <w:numPr>
          <w:ilvl w:val="4"/>
          <w:numId w:val="0"/>
        </w:numPr>
        <w:spacing w:before="0" w:after="0"/>
        <w:jc w:val="center"/>
        <w:rPr>
          <w:sz w:val="24"/>
          <w:szCs w:val="24"/>
        </w:rPr>
      </w:pPr>
      <w:r w:rsidRPr="003744EB">
        <w:rPr>
          <w:i w:val="0"/>
          <w:sz w:val="24"/>
          <w:szCs w:val="24"/>
        </w:rPr>
        <w:t>АНКЕТА БАНКА</w:t>
      </w:r>
    </w:p>
    <w:p w14:paraId="6B0E56B6" w14:textId="77777777" w:rsidR="005E3FF3" w:rsidRPr="003744EB" w:rsidRDefault="005E3FF3" w:rsidP="005E3FF3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>Таблица 1. Общие данные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73"/>
        <w:gridCol w:w="4174"/>
      </w:tblGrid>
      <w:tr w:rsidR="005E3FF3" w:rsidRPr="003744EB" w14:paraId="6AEF1773" w14:textId="77777777" w:rsidTr="00E24B6E">
        <w:trPr>
          <w:trHeight w:val="240"/>
          <w:tblHeader/>
        </w:trPr>
        <w:tc>
          <w:tcPr>
            <w:tcW w:w="709" w:type="dxa"/>
            <w:vAlign w:val="center"/>
          </w:tcPr>
          <w:p w14:paraId="20217ACE" w14:textId="77777777" w:rsidR="005E3FF3" w:rsidRPr="003744EB" w:rsidRDefault="005E3FF3" w:rsidP="00E24B6E">
            <w:pPr>
              <w:pStyle w:val="11"/>
              <w:keepNext w:val="0"/>
              <w:rPr>
                <w:snapToGrid/>
                <w:szCs w:val="24"/>
              </w:rPr>
            </w:pPr>
            <w:r w:rsidRPr="003744EB">
              <w:rPr>
                <w:snapToGrid/>
                <w:szCs w:val="24"/>
              </w:rPr>
              <w:t>№ п/п</w:t>
            </w:r>
          </w:p>
        </w:tc>
        <w:tc>
          <w:tcPr>
            <w:tcW w:w="4473" w:type="dxa"/>
            <w:vAlign w:val="center"/>
          </w:tcPr>
          <w:p w14:paraId="3F70FFE3" w14:textId="77777777" w:rsidR="005E3FF3" w:rsidRPr="003744EB" w:rsidRDefault="005E3FF3" w:rsidP="00E24B6E">
            <w:pPr>
              <w:jc w:val="center"/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74" w:type="dxa"/>
            <w:vAlign w:val="center"/>
          </w:tcPr>
          <w:p w14:paraId="6D157324" w14:textId="77777777" w:rsidR="005E3FF3" w:rsidRPr="003744EB" w:rsidRDefault="005E3FF3" w:rsidP="00E24B6E">
            <w:pPr>
              <w:jc w:val="center"/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Сведения (заполняются Участником)</w:t>
            </w:r>
          </w:p>
        </w:tc>
      </w:tr>
      <w:tr w:rsidR="005E3FF3" w:rsidRPr="003744EB" w14:paraId="545426DD" w14:textId="77777777" w:rsidTr="00E24B6E">
        <w:trPr>
          <w:trHeight w:val="562"/>
        </w:trPr>
        <w:tc>
          <w:tcPr>
            <w:tcW w:w="709" w:type="dxa"/>
          </w:tcPr>
          <w:p w14:paraId="71637BDA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10935BC0" w14:textId="77777777" w:rsidR="005E3FF3" w:rsidRPr="003744EB" w:rsidRDefault="005E3FF3" w:rsidP="00E24B6E">
            <w:pPr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174" w:type="dxa"/>
          </w:tcPr>
          <w:p w14:paraId="00338A7A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6752ECF9" w14:textId="77777777" w:rsidTr="00E24B6E">
        <w:trPr>
          <w:trHeight w:val="684"/>
        </w:trPr>
        <w:tc>
          <w:tcPr>
            <w:tcW w:w="709" w:type="dxa"/>
          </w:tcPr>
          <w:p w14:paraId="3B63BD23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7C5BA933" w14:textId="77777777" w:rsidR="005E3FF3" w:rsidRPr="003744EB" w:rsidRDefault="005E3FF3" w:rsidP="00E24B6E">
            <w:pPr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174" w:type="dxa"/>
          </w:tcPr>
          <w:p w14:paraId="63770049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EE438B" w14:paraId="5A1E1427" w14:textId="77777777" w:rsidTr="00E24B6E">
        <w:trPr>
          <w:trHeight w:val="684"/>
        </w:trPr>
        <w:tc>
          <w:tcPr>
            <w:tcW w:w="709" w:type="dxa"/>
          </w:tcPr>
          <w:p w14:paraId="735A0158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5EF27498" w14:textId="77777777" w:rsidR="005E3FF3" w:rsidRPr="00EE438B" w:rsidRDefault="005E3FF3" w:rsidP="00E24B6E">
            <w:pPr>
              <w:rPr>
                <w:sz w:val="24"/>
                <w:szCs w:val="24"/>
              </w:rPr>
            </w:pPr>
            <w:r w:rsidRPr="00EE438B">
              <w:rPr>
                <w:sz w:val="24"/>
                <w:szCs w:val="24"/>
              </w:rPr>
              <w:t>Дата регистрации Банком России</w:t>
            </w:r>
          </w:p>
        </w:tc>
        <w:tc>
          <w:tcPr>
            <w:tcW w:w="4174" w:type="dxa"/>
          </w:tcPr>
          <w:p w14:paraId="166FCD27" w14:textId="77777777" w:rsidR="005E3FF3" w:rsidRPr="00EE438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01E2A1CB" w14:textId="77777777" w:rsidTr="00E24B6E">
        <w:trPr>
          <w:trHeight w:val="684"/>
        </w:trPr>
        <w:tc>
          <w:tcPr>
            <w:tcW w:w="709" w:type="dxa"/>
          </w:tcPr>
          <w:p w14:paraId="4EF804D8" w14:textId="77777777" w:rsidR="005E3FF3" w:rsidRPr="00EE438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1BDEA2CB" w14:textId="77777777" w:rsidR="005E3FF3" w:rsidRPr="00EE438B" w:rsidRDefault="005E3FF3" w:rsidP="00E24B6E">
            <w:pPr>
              <w:rPr>
                <w:sz w:val="24"/>
                <w:szCs w:val="24"/>
              </w:rPr>
            </w:pPr>
            <w:r w:rsidRPr="00EE438B">
              <w:rPr>
                <w:sz w:val="24"/>
                <w:szCs w:val="24"/>
              </w:rPr>
              <w:t xml:space="preserve">Величина собственных средств (капитала), </w:t>
            </w:r>
            <w:r w:rsidRPr="00EE438B">
              <w:rPr>
                <w:b/>
                <w:sz w:val="24"/>
                <w:szCs w:val="24"/>
              </w:rPr>
              <w:t>млн. руб.</w:t>
            </w:r>
            <w:r w:rsidRPr="00EE438B">
              <w:rPr>
                <w:sz w:val="24"/>
                <w:szCs w:val="24"/>
              </w:rPr>
              <w:t>, на последнюю отчетную дату, предшествующую дате подачи заявки Банком на участие в Отборе</w:t>
            </w:r>
          </w:p>
        </w:tc>
        <w:tc>
          <w:tcPr>
            <w:tcW w:w="4174" w:type="dxa"/>
          </w:tcPr>
          <w:p w14:paraId="471814CC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3DC71083" w14:textId="77777777" w:rsidTr="00E24B6E">
        <w:trPr>
          <w:trHeight w:val="318"/>
        </w:trPr>
        <w:tc>
          <w:tcPr>
            <w:tcW w:w="709" w:type="dxa"/>
          </w:tcPr>
          <w:p w14:paraId="6E658764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4807EC55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</w:tc>
        <w:tc>
          <w:tcPr>
            <w:tcW w:w="4174" w:type="dxa"/>
          </w:tcPr>
          <w:p w14:paraId="73026419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1F96EC0D" w14:textId="77777777" w:rsidTr="00E24B6E">
        <w:trPr>
          <w:trHeight w:val="724"/>
        </w:trPr>
        <w:tc>
          <w:tcPr>
            <w:tcW w:w="709" w:type="dxa"/>
          </w:tcPr>
          <w:p w14:paraId="18D14E21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30AF07FA" w14:textId="77777777" w:rsidR="005E3FF3" w:rsidRPr="003744EB" w:rsidRDefault="005E3FF3" w:rsidP="00E24B6E">
            <w:pPr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Место нахождения</w:t>
            </w:r>
            <w:r w:rsidRPr="003744EB">
              <w:t xml:space="preserve">, </w:t>
            </w:r>
            <w:r w:rsidRPr="003744EB">
              <w:rPr>
                <w:sz w:val="24"/>
                <w:szCs w:val="24"/>
              </w:rPr>
              <w:t>ИНН/КПП</w:t>
            </w:r>
            <w:r w:rsidRPr="003744EB">
              <w:t xml:space="preserve"> </w:t>
            </w:r>
          </w:p>
        </w:tc>
        <w:tc>
          <w:tcPr>
            <w:tcW w:w="4174" w:type="dxa"/>
          </w:tcPr>
          <w:p w14:paraId="45D1E04E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5C9C607A" w14:textId="77777777" w:rsidTr="00E24B6E">
        <w:trPr>
          <w:trHeight w:val="559"/>
        </w:trPr>
        <w:tc>
          <w:tcPr>
            <w:tcW w:w="709" w:type="dxa"/>
          </w:tcPr>
          <w:p w14:paraId="7BEA6EC8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6BA8FA78" w14:textId="77777777" w:rsidR="005E3FF3" w:rsidRPr="003744EB" w:rsidRDefault="005E3FF3" w:rsidP="00E24B6E">
            <w:pPr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174" w:type="dxa"/>
          </w:tcPr>
          <w:p w14:paraId="4C9DCBB3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76B1B0B8" w14:textId="77777777" w:rsidTr="00E24B6E">
        <w:trPr>
          <w:trHeight w:val="694"/>
        </w:trPr>
        <w:tc>
          <w:tcPr>
            <w:tcW w:w="709" w:type="dxa"/>
          </w:tcPr>
          <w:p w14:paraId="762E08FA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5F1B44CC" w14:textId="77777777" w:rsidR="005E3FF3" w:rsidRPr="003744EB" w:rsidRDefault="005E3FF3" w:rsidP="00E24B6E">
            <w:pPr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4174" w:type="dxa"/>
          </w:tcPr>
          <w:p w14:paraId="342B2831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49202692" w14:textId="77777777" w:rsidTr="00E24B6E">
        <w:trPr>
          <w:trHeight w:val="562"/>
        </w:trPr>
        <w:tc>
          <w:tcPr>
            <w:tcW w:w="709" w:type="dxa"/>
          </w:tcPr>
          <w:p w14:paraId="19D589A4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300E29BA" w14:textId="77777777" w:rsidR="005E3FF3" w:rsidRPr="003744EB" w:rsidRDefault="005E3FF3" w:rsidP="00E24B6E">
            <w:pPr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4" w:type="dxa"/>
          </w:tcPr>
          <w:p w14:paraId="2A63938C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165FB2A7" w14:textId="77777777" w:rsidTr="00E24B6E">
        <w:trPr>
          <w:trHeight w:val="556"/>
        </w:trPr>
        <w:tc>
          <w:tcPr>
            <w:tcW w:w="709" w:type="dxa"/>
          </w:tcPr>
          <w:p w14:paraId="7174782B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1C32EE41" w14:textId="77777777" w:rsidR="005E3FF3" w:rsidRPr="003744EB" w:rsidRDefault="005E3FF3" w:rsidP="00E24B6E">
            <w:pPr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174" w:type="dxa"/>
          </w:tcPr>
          <w:p w14:paraId="68EAE4FD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  <w:tr w:rsidR="005E3FF3" w:rsidRPr="003744EB" w14:paraId="7DFB77EA" w14:textId="77777777" w:rsidTr="00E24B6E">
        <w:trPr>
          <w:trHeight w:val="308"/>
        </w:trPr>
        <w:tc>
          <w:tcPr>
            <w:tcW w:w="709" w:type="dxa"/>
          </w:tcPr>
          <w:p w14:paraId="705563FE" w14:textId="77777777" w:rsidR="005E3FF3" w:rsidRPr="003744EB" w:rsidRDefault="005E3FF3" w:rsidP="005E3FF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14:paraId="16E9F160" w14:textId="77777777" w:rsidR="005E3FF3" w:rsidRPr="003744EB" w:rsidRDefault="005E3FF3" w:rsidP="00E24B6E">
            <w:pPr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Наименование и фактическое местонахождение структурного подразделения на территории города Екатеринбурга</w:t>
            </w:r>
          </w:p>
        </w:tc>
        <w:tc>
          <w:tcPr>
            <w:tcW w:w="4174" w:type="dxa"/>
          </w:tcPr>
          <w:p w14:paraId="27DDAB25" w14:textId="77777777" w:rsidR="005E3FF3" w:rsidRPr="003744EB" w:rsidRDefault="005E3FF3" w:rsidP="00E24B6E">
            <w:pPr>
              <w:jc w:val="both"/>
              <w:rPr>
                <w:sz w:val="24"/>
                <w:szCs w:val="24"/>
              </w:rPr>
            </w:pPr>
          </w:p>
        </w:tc>
      </w:tr>
    </w:tbl>
    <w:p w14:paraId="3334452B" w14:textId="77777777" w:rsidR="005E3FF3" w:rsidRPr="003744EB" w:rsidRDefault="005E3FF3" w:rsidP="005E3FF3">
      <w:pPr>
        <w:jc w:val="both"/>
        <w:rPr>
          <w:sz w:val="24"/>
          <w:szCs w:val="24"/>
        </w:rPr>
      </w:pPr>
    </w:p>
    <w:p w14:paraId="774E5184" w14:textId="77777777" w:rsidR="005E3FF3" w:rsidRDefault="005E3FF3" w:rsidP="005E3FF3">
      <w:pPr>
        <w:jc w:val="both"/>
        <w:rPr>
          <w:sz w:val="24"/>
          <w:szCs w:val="24"/>
        </w:rPr>
      </w:pPr>
    </w:p>
    <w:p w14:paraId="129A3F6C" w14:textId="77777777" w:rsidR="005E3FF3" w:rsidRPr="003744EB" w:rsidRDefault="005E3FF3" w:rsidP="005E3FF3">
      <w:pPr>
        <w:jc w:val="both"/>
        <w:rPr>
          <w:sz w:val="24"/>
          <w:szCs w:val="24"/>
        </w:rPr>
      </w:pPr>
    </w:p>
    <w:p w14:paraId="427FDF7C" w14:textId="77777777" w:rsidR="005E3FF3" w:rsidRPr="003744EB" w:rsidRDefault="005E3FF3" w:rsidP="005E3FF3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>Должность __________________________</w:t>
      </w:r>
    </w:p>
    <w:p w14:paraId="3EAD7C4D" w14:textId="77777777" w:rsidR="005E3FF3" w:rsidRPr="003744EB" w:rsidRDefault="005E3FF3" w:rsidP="005E3FF3">
      <w:pPr>
        <w:jc w:val="both"/>
        <w:rPr>
          <w:sz w:val="24"/>
          <w:szCs w:val="24"/>
        </w:rPr>
      </w:pPr>
    </w:p>
    <w:p w14:paraId="2086712A" w14:textId="77777777" w:rsidR="005E3FF3" w:rsidRPr="003744EB" w:rsidRDefault="005E3FF3" w:rsidP="005E3FF3">
      <w:pPr>
        <w:rPr>
          <w:sz w:val="24"/>
          <w:szCs w:val="24"/>
        </w:rPr>
      </w:pPr>
      <w:r w:rsidRPr="003744EB">
        <w:rPr>
          <w:sz w:val="24"/>
          <w:szCs w:val="24"/>
        </w:rPr>
        <w:t>Фамилия, Имя, Отчество___________________________________________</w:t>
      </w:r>
    </w:p>
    <w:p w14:paraId="60B00DE8" w14:textId="77777777" w:rsidR="005E3FF3" w:rsidRPr="003744EB" w:rsidRDefault="005E3FF3" w:rsidP="005E3FF3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                                                                (Полностью)</w:t>
      </w:r>
    </w:p>
    <w:p w14:paraId="5D125938" w14:textId="77777777" w:rsidR="005E3FF3" w:rsidRPr="003744EB" w:rsidRDefault="005E3FF3" w:rsidP="005E3FF3">
      <w:pPr>
        <w:jc w:val="both"/>
        <w:rPr>
          <w:sz w:val="24"/>
          <w:szCs w:val="24"/>
        </w:rPr>
      </w:pPr>
    </w:p>
    <w:p w14:paraId="23F58E51" w14:textId="77777777" w:rsidR="005E3FF3" w:rsidRPr="003744EB" w:rsidRDefault="005E3FF3" w:rsidP="005E3FF3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>Дата «___» ____________ 20</w:t>
      </w:r>
      <w:r>
        <w:rPr>
          <w:sz w:val="24"/>
          <w:szCs w:val="24"/>
        </w:rPr>
        <w:t>_</w:t>
      </w:r>
      <w:r w:rsidRPr="003744EB">
        <w:rPr>
          <w:sz w:val="24"/>
          <w:szCs w:val="24"/>
        </w:rPr>
        <w:t>_ г.        Подпись _____________________</w:t>
      </w:r>
    </w:p>
    <w:p w14:paraId="1E616C28" w14:textId="77777777" w:rsidR="005E3FF3" w:rsidRPr="003744EB" w:rsidRDefault="005E3FF3" w:rsidP="005E3FF3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3744EB">
        <w:rPr>
          <w:sz w:val="24"/>
          <w:szCs w:val="24"/>
        </w:rPr>
        <w:t>м.п</w:t>
      </w:r>
      <w:proofErr w:type="spellEnd"/>
      <w:r w:rsidRPr="003744EB">
        <w:rPr>
          <w:sz w:val="24"/>
          <w:szCs w:val="24"/>
        </w:rPr>
        <w:t>.</w:t>
      </w:r>
    </w:p>
    <w:p w14:paraId="25E0BDEF" w14:textId="16C6BE9A" w:rsidR="009C2E2A" w:rsidRPr="005E3FF3" w:rsidRDefault="009C2E2A" w:rsidP="005E3FF3">
      <w:pPr>
        <w:rPr>
          <w:bCs/>
          <w:sz w:val="24"/>
          <w:szCs w:val="24"/>
        </w:rPr>
      </w:pPr>
    </w:p>
    <w:sectPr w:rsidR="009C2E2A" w:rsidRPr="005E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2719"/>
    <w:multiLevelType w:val="hybridMultilevel"/>
    <w:tmpl w:val="2CB47B3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91952E2"/>
    <w:multiLevelType w:val="hybridMultilevel"/>
    <w:tmpl w:val="915880A4"/>
    <w:lvl w:ilvl="0" w:tplc="A8A202F4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6E"/>
    <w:rsid w:val="004F232B"/>
    <w:rsid w:val="005E3FF3"/>
    <w:rsid w:val="009C2E2A"/>
    <w:rsid w:val="00E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7657"/>
  <w15:chartTrackingRefBased/>
  <w15:docId w15:val="{2867D7EA-A9A2-427D-96BC-8D63981B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232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5E3FF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32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4F232B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4F232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4F23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F23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4F232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4F23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rsid w:val="004F232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4F232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5E3FF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11">
    <w:name w:val="заголовок 11"/>
    <w:basedOn w:val="a"/>
    <w:next w:val="a"/>
    <w:uiPriority w:val="99"/>
    <w:rsid w:val="005E3FF3"/>
    <w:pPr>
      <w:keepNext/>
      <w:jc w:val="center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Сергей Вячеславович</dc:creator>
  <cp:keywords/>
  <dc:description/>
  <cp:lastModifiedBy>Храмцов Сергей Вячеславович</cp:lastModifiedBy>
  <cp:revision>4</cp:revision>
  <dcterms:created xsi:type="dcterms:W3CDTF">2020-12-08T12:20:00Z</dcterms:created>
  <dcterms:modified xsi:type="dcterms:W3CDTF">2020-12-08T12:24:00Z</dcterms:modified>
</cp:coreProperties>
</file>